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267DF" w14:textId="44DAEC21" w:rsidR="00472FF8" w:rsidRPr="00472FF8" w:rsidRDefault="00472FF8" w:rsidP="00472FF8">
      <w:pPr>
        <w:widowControl/>
        <w:jc w:val="center"/>
        <w:textAlignment w:val="baseline"/>
        <w:rPr>
          <w:rFonts w:ascii="微软雅黑" w:eastAsia="微软雅黑" w:hAnsi="微软雅黑" w:cs="宋体"/>
          <w:kern w:val="0"/>
          <w:sz w:val="24"/>
          <w:szCs w:val="24"/>
        </w:rPr>
      </w:pPr>
      <w:r w:rsidRPr="00472FF8"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bdr w:val="none" w:sz="0" w:space="0" w:color="auto" w:frame="1"/>
        </w:rPr>
        <w:t>沈北新区公开招录社区工作者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bdr w:val="none" w:sz="0" w:space="0" w:color="auto" w:frame="1"/>
        </w:rPr>
        <w:t>第</w:t>
      </w:r>
      <w:r w:rsidR="004E3B44"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bdr w:val="none" w:sz="0" w:space="0" w:color="auto" w:frame="1"/>
        </w:rPr>
        <w:t>二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bdr w:val="none" w:sz="0" w:space="0" w:color="auto" w:frame="1"/>
        </w:rPr>
        <w:t>批</w:t>
      </w:r>
      <w:r w:rsidRPr="00472FF8"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bdr w:val="none" w:sz="0" w:space="0" w:color="auto" w:frame="1"/>
        </w:rPr>
        <w:t>拟录用人员公示</w:t>
      </w:r>
    </w:p>
    <w:p w14:paraId="6CF7A1D6" w14:textId="2E1168C3" w:rsidR="00472FF8" w:rsidRDefault="00472FF8" w:rsidP="00BC50A1">
      <w:pPr>
        <w:widowControl/>
        <w:ind w:firstLineChars="200" w:firstLine="420"/>
        <w:jc w:val="left"/>
        <w:textAlignment w:val="baseline"/>
        <w:rPr>
          <w:rFonts w:ascii="微软雅黑" w:eastAsia="微软雅黑" w:hAnsi="微软雅黑" w:cs="宋体"/>
          <w:kern w:val="0"/>
          <w:szCs w:val="21"/>
          <w:bdr w:val="none" w:sz="0" w:space="0" w:color="auto" w:frame="1"/>
        </w:rPr>
      </w:pP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根据《沈北新区公开招录社区工作者公告》（2021年06月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24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日发布），在公开招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录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社区工作者过程中，经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报名、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笔试、面试、资格审查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及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政审、体检五个环节，确定下列</w:t>
      </w:r>
      <w:r w:rsidR="00BB60E5" w:rsidRPr="00352D10">
        <w:rPr>
          <w:rFonts w:ascii="微软雅黑" w:eastAsia="微软雅黑" w:hAnsi="微软雅黑" w:cs="宋体" w:hint="eastAsia"/>
          <w:color w:val="000000" w:themeColor="text1"/>
          <w:kern w:val="0"/>
          <w:szCs w:val="21"/>
          <w:bdr w:val="none" w:sz="0" w:space="0" w:color="auto" w:frame="1"/>
        </w:rPr>
        <w:t>人员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为拟录用人员。现将沈北新区公开招录社区工作者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第</w:t>
      </w:r>
      <w:r w:rsidR="004E3B44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二</w:t>
      </w:r>
      <w:r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批</w:t>
      </w:r>
      <w:r w:rsidR="004E3B44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45</w:t>
      </w:r>
      <w:r w:rsidR="00BB60E5" w:rsidRPr="00352D10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名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拟录用人员</w:t>
      </w:r>
      <w:r w:rsidR="004E3B44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（含16名补录人员）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信息公示如下。公示时间：2021年0</w:t>
      </w:r>
      <w:r w:rsidR="004E3B44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8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月</w:t>
      </w:r>
      <w:r w:rsidR="004E3B44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05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日至2021年08月0</w:t>
      </w:r>
      <w:r w:rsidR="004E3B44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7</w:t>
      </w:r>
      <w:r w:rsidRPr="00472FF8">
        <w:rPr>
          <w:rFonts w:ascii="微软雅黑" w:eastAsia="微软雅黑" w:hAnsi="微软雅黑" w:cs="宋体" w:hint="eastAsia"/>
          <w:kern w:val="0"/>
          <w:szCs w:val="21"/>
          <w:bdr w:val="none" w:sz="0" w:space="0" w:color="auto" w:frame="1"/>
        </w:rPr>
        <w:t>日。</w:t>
      </w:r>
    </w:p>
    <w:tbl>
      <w:tblPr>
        <w:tblW w:w="8359" w:type="dxa"/>
        <w:tblInd w:w="113" w:type="dxa"/>
        <w:tblLook w:val="04A0" w:firstRow="1" w:lastRow="0" w:firstColumn="1" w:lastColumn="0" w:noHBand="0" w:noVBand="1"/>
      </w:tblPr>
      <w:tblGrid>
        <w:gridCol w:w="846"/>
        <w:gridCol w:w="1559"/>
        <w:gridCol w:w="992"/>
        <w:gridCol w:w="2977"/>
        <w:gridCol w:w="1985"/>
      </w:tblGrid>
      <w:tr w:rsidR="00352D10" w:rsidRPr="00352D10" w14:paraId="303C4913" w14:textId="77777777" w:rsidTr="00352D10">
        <w:trPr>
          <w:trHeight w:val="3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D935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A5F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准考证编号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C04E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3B30" w14:textId="77777777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352D1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8BE2" w14:textId="31540AD0" w:rsidR="00352D10" w:rsidRPr="00352D10" w:rsidRDefault="00352D10" w:rsidP="00352D1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岗位</w:t>
            </w:r>
          </w:p>
        </w:tc>
      </w:tr>
      <w:tr w:rsidR="004E3B44" w:rsidRPr="00352D10" w14:paraId="0796DDE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2E01" w14:textId="2AC2376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9683" w14:textId="4BCEEE0F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29409886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D144" w14:textId="0D86B862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吕*囡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07F3" w14:textId="60000F32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210323********5047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E4FF" w14:textId="16710B11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道义街道各社区</w:t>
            </w:r>
          </w:p>
        </w:tc>
      </w:tr>
      <w:tr w:rsidR="004E3B44" w:rsidRPr="00352D10" w14:paraId="1F726AB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F95F" w14:textId="7E9C3F4C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9C49" w14:textId="571B1D9A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29390755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7024" w14:textId="56D9BD0C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闫*朦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E3D3" w14:textId="1007CF06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211203********302X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1230" w14:textId="3DBE6658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道义街道各社区</w:t>
            </w:r>
          </w:p>
        </w:tc>
      </w:tr>
      <w:tr w:rsidR="004E3B44" w:rsidRPr="00352D10" w14:paraId="6325F47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DFED" w14:textId="74C948A1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3AB9" w14:textId="7DFA4707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17829088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AAD2" w14:textId="2DCD6E00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李*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E513" w14:textId="0741F74B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210124********3624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D8E0" w14:textId="2FAF093C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道义街道各社区</w:t>
            </w:r>
          </w:p>
        </w:tc>
      </w:tr>
      <w:tr w:rsidR="004E3B44" w:rsidRPr="00352D10" w14:paraId="5FC0CF1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A8FC" w14:textId="0DE9AF3B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90C8" w14:textId="292C19CF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29399731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1C34" w14:textId="02E2BB34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韩*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BEAB" w14:textId="263E0464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210122********0946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A6C5" w14:textId="5C971EF9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道义街道各社区</w:t>
            </w:r>
          </w:p>
        </w:tc>
      </w:tr>
      <w:tr w:rsidR="004E3B44" w:rsidRPr="00352D10" w14:paraId="5D179B0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C656" w14:textId="13C48C02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7E34" w14:textId="74C8A28A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22517525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43C5" w14:textId="21E1444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宋*曦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B3DA" w14:textId="3B8C4188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210181********8324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6DD7" w14:textId="2E6EB86F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道义街道各社区</w:t>
            </w:r>
          </w:p>
        </w:tc>
      </w:tr>
      <w:tr w:rsidR="004E3B44" w:rsidRPr="00352D10" w14:paraId="3BDE8956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7300" w14:textId="4ED54DF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BE0F" w14:textId="5CB00BF1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29401568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376B" w14:textId="335A5257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于*凡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C1EA" w14:textId="755ED19D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210113********0046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F0C6" w14:textId="7AE4B150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道义街道各社区</w:t>
            </w:r>
          </w:p>
        </w:tc>
      </w:tr>
      <w:tr w:rsidR="004E3B44" w:rsidRPr="00352D10" w14:paraId="488ABCE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84ED" w14:textId="0CD7FA50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6C63" w14:textId="2B9862BB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29306234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E835" w14:textId="5FA9FA4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王*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15B7" w14:textId="37501E38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220722********0217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ECDE" w14:textId="0DFBDD09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道义街道各社区</w:t>
            </w:r>
          </w:p>
        </w:tc>
      </w:tr>
      <w:tr w:rsidR="004E3B44" w:rsidRPr="00352D10" w14:paraId="48D47171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522B" w14:textId="5611E541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FF35" w14:textId="73E32467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20566749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67F4" w14:textId="35407AB8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沈*薇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AAFF" w14:textId="6503BA1C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210103********4520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CAB0" w14:textId="53A3ACF1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道义街道各社区</w:t>
            </w:r>
          </w:p>
        </w:tc>
      </w:tr>
      <w:tr w:rsidR="004E3B44" w:rsidRPr="00352D10" w14:paraId="64BED769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DC09" w14:textId="19BC6A95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12E5" w14:textId="136E5F10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21583186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BBEC" w14:textId="4F17F1E5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刘*鑫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39AF" w14:textId="12710F64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210113********0028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A61A" w14:textId="343A0871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道义街道各社区</w:t>
            </w:r>
          </w:p>
        </w:tc>
      </w:tr>
      <w:tr w:rsidR="004E3B44" w:rsidRPr="00352D10" w14:paraId="20EBF55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B82E" w14:textId="2DF5DCDF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78CE" w14:textId="11BBA439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29315327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443D" w14:textId="69336912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王*丹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A3FD" w14:textId="28B86ADF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210113********0043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F3DC" w14:textId="0A0B19F2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道义街道各社区</w:t>
            </w:r>
          </w:p>
        </w:tc>
      </w:tr>
      <w:tr w:rsidR="004E3B44" w:rsidRPr="00352D10" w14:paraId="0EF7DA3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1FB0" w14:textId="7C3F640C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4EB3" w14:textId="18A902F5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29385335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DF80" w14:textId="76624D2B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王*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0D5E" w14:textId="49D0F771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211422********4810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76C9" w14:textId="64123F87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道义街道各社区</w:t>
            </w:r>
          </w:p>
        </w:tc>
      </w:tr>
      <w:tr w:rsidR="004E3B44" w:rsidRPr="00352D10" w14:paraId="6630A6D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F8C7" w14:textId="6AE4AC10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C0FD" w14:textId="4DAC8110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10473096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6374" w14:textId="482E360F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王*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462A" w14:textId="3FC136F4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620202********0227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77D3" w14:textId="4FF5A1A1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虎石台街道各社区</w:t>
            </w:r>
          </w:p>
        </w:tc>
      </w:tr>
      <w:tr w:rsidR="004E3B44" w:rsidRPr="00352D10" w14:paraId="202E157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F04C" w14:textId="35B2884A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9949" w14:textId="6E045A6A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29302759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3ACC" w14:textId="79687A62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赫*健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5D34" w14:textId="088DCD59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230225********2629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7D76" w14:textId="29C046BB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虎石台街道各社区</w:t>
            </w:r>
          </w:p>
        </w:tc>
      </w:tr>
      <w:tr w:rsidR="004E3B44" w:rsidRPr="00352D10" w14:paraId="4965BC99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A0BD" w14:textId="7AD48F5F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42D5" w14:textId="0F43E79B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29331239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CCDB" w14:textId="44F3752A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陈*阳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C17A" w14:textId="72B4CE24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210181********8041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4FF2" w14:textId="687FBA1B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辉山街道各社区</w:t>
            </w:r>
          </w:p>
        </w:tc>
      </w:tr>
      <w:tr w:rsidR="004E3B44" w:rsidRPr="00352D10" w14:paraId="7BDE114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1092" w14:textId="162BD011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ACD2" w14:textId="2641D159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14631160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D0D3" w14:textId="6338BA9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赵*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1502" w14:textId="734C5ECD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210113********2723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A5FF" w14:textId="01B184C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辉山街道各社区</w:t>
            </w:r>
          </w:p>
        </w:tc>
      </w:tr>
      <w:tr w:rsidR="004E3B44" w:rsidRPr="00352D10" w14:paraId="1AD1851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FBB5" w14:textId="4D51408F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0EAB" w14:textId="002E0B4C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25429647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8DA3" w14:textId="5DF8D63B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林*琪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860C" w14:textId="57816B3C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210803********452X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606A" w14:textId="48B978EF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辉山街道各社区</w:t>
            </w:r>
          </w:p>
        </w:tc>
      </w:tr>
      <w:tr w:rsidR="004E3B44" w:rsidRPr="00352D10" w14:paraId="2602A72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BC18" w14:textId="44FF3D27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C9A5" w14:textId="575A65E5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29371985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B28F" w14:textId="2D783E67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宋*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D5EA" w14:textId="5E68566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210123********0243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542A" w14:textId="20F1F01D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辉山街道各社区</w:t>
            </w:r>
          </w:p>
        </w:tc>
      </w:tr>
      <w:tr w:rsidR="004E3B44" w:rsidRPr="00352D10" w14:paraId="515B57A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391E" w14:textId="04E9C83B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0559" w14:textId="501F6D0A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24570860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EBD1" w14:textId="02FDF79C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蒋*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8B84" w14:textId="763D9B93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210112********2823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1194" w14:textId="221C99D1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辉山街道各社区</w:t>
            </w:r>
          </w:p>
        </w:tc>
      </w:tr>
      <w:tr w:rsidR="004E3B44" w:rsidRPr="00352D10" w14:paraId="499C107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3388" w14:textId="127A2DFA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BE46" w14:textId="379CA1CF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29387306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636A" w14:textId="64D96C61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陈*阳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A735" w14:textId="4CAACDFD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210111********7147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83F5" w14:textId="44456051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新城子街道各社区</w:t>
            </w:r>
          </w:p>
        </w:tc>
      </w:tr>
      <w:tr w:rsidR="004E3B44" w:rsidRPr="00352D10" w14:paraId="3B17A279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837F" w14:textId="1D6CF038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3F94" w14:textId="2D707883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29390356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038F" w14:textId="02635F0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徐*欣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59FF" w14:textId="413ACA3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210113********0023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4554" w14:textId="11BF78D4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新城子街道各社区</w:t>
            </w:r>
          </w:p>
        </w:tc>
      </w:tr>
      <w:tr w:rsidR="004E3B44" w:rsidRPr="00352D10" w14:paraId="44563E46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D892" w14:textId="681B56E6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1FFF" w14:textId="1A8E419A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29396286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53FF" w14:textId="28EC2B86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姜*洋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6017" w14:textId="695ED298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210103********6011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0EF9" w14:textId="2CDEDF0D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新城子街道各社区</w:t>
            </w:r>
          </w:p>
        </w:tc>
      </w:tr>
      <w:tr w:rsidR="004E3B44" w:rsidRPr="00352D10" w14:paraId="570F356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D8C6" w14:textId="4756A566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F97F" w14:textId="390C75B0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29306687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679C" w14:textId="145C66B5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伊*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A9DB" w14:textId="3185516A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210113********0047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1CC3" w14:textId="74C6DA31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新城子街道各社区</w:t>
            </w:r>
          </w:p>
        </w:tc>
      </w:tr>
      <w:tr w:rsidR="004E3B44" w:rsidRPr="00352D10" w14:paraId="2CE2C44A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FAEA" w14:textId="1B439DBC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EF0D" w14:textId="012259D6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29396984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8BEF" w14:textId="477CF9EC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刘*菁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0ADF" w14:textId="4D59E0E8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210113********1123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C595" w14:textId="4307B9D4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新城子街道各社区</w:t>
            </w:r>
          </w:p>
        </w:tc>
      </w:tr>
      <w:tr w:rsidR="004E3B44" w:rsidRPr="00352D10" w14:paraId="42BA7981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1896" w14:textId="77D7EF12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F3D4" w14:textId="15FF4189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29115455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F4D7" w14:textId="1F6836FF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姜*宇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BA5D" w14:textId="7091B476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210113********4221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6EF5" w14:textId="3F579AE1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正良街道各社区</w:t>
            </w:r>
          </w:p>
        </w:tc>
      </w:tr>
      <w:tr w:rsidR="004E3B44" w:rsidRPr="00352D10" w14:paraId="576417D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352A" w14:textId="3155CA3A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43EF" w14:textId="69AC7E77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17366881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D9BA" w14:textId="5A897855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高*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8D5D" w14:textId="5F584B4F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220221********0082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E5A0" w14:textId="22663F35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正良街道各社区</w:t>
            </w:r>
          </w:p>
        </w:tc>
      </w:tr>
      <w:tr w:rsidR="004E3B44" w:rsidRPr="00352D10" w14:paraId="09605B71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A8D0" w14:textId="0285BA34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0A41" w14:textId="779A576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29383655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3F86" w14:textId="1A21666B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张*男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BE55" w14:textId="023564C3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210921********0022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CE19" w14:textId="7565F1BC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正良街道各社区</w:t>
            </w:r>
          </w:p>
        </w:tc>
      </w:tr>
      <w:tr w:rsidR="004E3B44" w:rsidRPr="00352D10" w14:paraId="1FE95502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C708" w14:textId="536662E6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5499" w14:textId="34AFC998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18251175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517D" w14:textId="593CEE11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刘*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156E" w14:textId="573C784A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210411********2925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01E4" w14:textId="2B4AD5DB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正良街道各社区</w:t>
            </w:r>
          </w:p>
        </w:tc>
      </w:tr>
      <w:tr w:rsidR="004E3B44" w:rsidRPr="00352D10" w14:paraId="2A1CA7D8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E4A6" w14:textId="66FB3A8C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939E" w14:textId="1B46414D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23819664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C9AD" w14:textId="52DB428D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何*畅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AAF1" w14:textId="30D192B9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210112********2821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C920" w14:textId="77C6001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正良街道各社区</w:t>
            </w:r>
          </w:p>
        </w:tc>
      </w:tr>
      <w:tr w:rsidR="004E3B44" w:rsidRPr="00352D10" w14:paraId="1163825B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CD6E" w14:textId="40BEE593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C521" w14:textId="41EFF629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22168501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90D4" w14:textId="37D28C1D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雍*旭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E902" w14:textId="33B235B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210181********3746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E352" w14:textId="4DA5DFC0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正良街道各社区</w:t>
            </w:r>
          </w:p>
        </w:tc>
      </w:tr>
      <w:tr w:rsidR="004E3B44" w:rsidRPr="00352D10" w14:paraId="2791BFED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8E10" w14:textId="766A7920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CDB5" w14:textId="6FFB5F09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29401020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870C" w14:textId="7350DC99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张*然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BF96" w14:textId="2AF600DF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210112********4020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AA5E" w14:textId="3117EC51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正良街道各社区</w:t>
            </w:r>
          </w:p>
        </w:tc>
      </w:tr>
      <w:tr w:rsidR="004E3B44" w:rsidRPr="00352D10" w14:paraId="3395D99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B09B" w14:textId="7016AA62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E50D" w14:textId="223FCC12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29400558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0D25" w14:textId="6BA4B7CD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王*蕙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3415" w14:textId="1F572A91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210103********1826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FC31" w14:textId="5F602E12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正良街道各社区</w:t>
            </w:r>
          </w:p>
        </w:tc>
      </w:tr>
      <w:tr w:rsidR="004E3B44" w:rsidRPr="00352D10" w14:paraId="6AF7C6DF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3E04" w14:textId="763F86A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CFDB" w14:textId="7DEBC5DF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25799545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EB70" w14:textId="46C4AE5A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李*瑶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EA3A" w14:textId="71456D5D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210411********2920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71F0" w14:textId="76A523D7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正良街道各社区</w:t>
            </w:r>
          </w:p>
        </w:tc>
      </w:tr>
      <w:tr w:rsidR="004E3B44" w:rsidRPr="00352D10" w14:paraId="6862DA86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4C2D" w14:textId="5DCEB89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3B3C" w14:textId="738AF64D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14571432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1AF3" w14:textId="6D3665E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姜*瑜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D84A" w14:textId="734BB4A5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210504********0513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3F36" w14:textId="4552FECF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正良街道各社区</w:t>
            </w:r>
          </w:p>
        </w:tc>
      </w:tr>
      <w:tr w:rsidR="004E3B44" w:rsidRPr="00352D10" w14:paraId="26B90E13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33B4" w14:textId="341DD2EA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3EE1" w14:textId="36F30CED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11193030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2A4F" w14:textId="30979100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昌*达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FA2E" w14:textId="1274FF48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210102********4418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9C9E" w14:textId="0F9CAA0B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正良街道各社区</w:t>
            </w:r>
          </w:p>
        </w:tc>
      </w:tr>
      <w:tr w:rsidR="004E3B44" w:rsidRPr="00352D10" w14:paraId="300A2C7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BCFB" w14:textId="51CF8579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A700" w14:textId="3CD46881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29408211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7F37" w14:textId="663A8015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刘*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677B" w14:textId="44D7E906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210105********4919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8EF5" w14:textId="44F4C40A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正良街道各社区</w:t>
            </w:r>
          </w:p>
        </w:tc>
      </w:tr>
      <w:tr w:rsidR="004E3B44" w:rsidRPr="00352D10" w14:paraId="79AC9EE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9472" w14:textId="27055A44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8A45" w14:textId="191B03C2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29387935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3D07" w14:textId="1477E6B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荆*波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05B7" w14:textId="473B0A6A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220421********0846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24F5" w14:textId="2F8EAC44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正良街道各社区</w:t>
            </w:r>
          </w:p>
        </w:tc>
      </w:tr>
      <w:tr w:rsidR="004E3B44" w:rsidRPr="00352D10" w14:paraId="2815B8D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AE5B" w14:textId="5EB54BE4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C52F" w14:textId="2030814B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29393373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53C0" w14:textId="592851B3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戴*娜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9EA8" w14:textId="116016A2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210114********2721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50F6" w14:textId="72340D1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正良街道各社区</w:t>
            </w:r>
          </w:p>
        </w:tc>
      </w:tr>
      <w:tr w:rsidR="004E3B44" w:rsidRPr="00352D10" w14:paraId="4C1EAD64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96A7" w14:textId="5330610A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707E" w14:textId="781BD204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27373394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53DC" w14:textId="75B7DA6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王*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00B4" w14:textId="23A5BCA2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321283********1230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D4CE" w14:textId="11D2F337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正良街道各社区</w:t>
            </w:r>
          </w:p>
        </w:tc>
      </w:tr>
      <w:tr w:rsidR="004E3B44" w:rsidRPr="00352D10" w14:paraId="6177E5C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A4E7" w14:textId="19816FE8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lastRenderedPageBreak/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0804" w14:textId="70A4C39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29407818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299D" w14:textId="777C6786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郭*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53A8" w14:textId="619ACA92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232331********1841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5C40" w14:textId="3FC7A1C1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正良街道各社区</w:t>
            </w:r>
          </w:p>
        </w:tc>
      </w:tr>
      <w:tr w:rsidR="004E3B44" w:rsidRPr="00352D10" w14:paraId="0A84616A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FE06" w14:textId="3F4232D1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1A40" w14:textId="5EA3A715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29309995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DC92" w14:textId="0D0CA72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赵*惠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A647" w14:textId="07306EC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210113********1122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D873" w14:textId="6AD7EB18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正良街道各社区</w:t>
            </w:r>
          </w:p>
        </w:tc>
      </w:tr>
      <w:tr w:rsidR="004E3B44" w:rsidRPr="00352D10" w14:paraId="3718618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C460" w14:textId="03E5977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5871" w14:textId="5BDCB668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29403647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980E" w14:textId="0C5EFE9F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冯*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22FC" w14:textId="40BC4996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210102********6925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E57A" w14:textId="026C2031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正良街道各社区</w:t>
            </w:r>
          </w:p>
        </w:tc>
      </w:tr>
      <w:tr w:rsidR="004E3B44" w:rsidRPr="00352D10" w14:paraId="4907D7D0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04D0" w14:textId="06A6078A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67F2" w14:textId="6E4D7C93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27740657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7439" w14:textId="7B10CCA9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薛*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8939" w14:textId="5FF5175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210124********1423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135D" w14:textId="6A940764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正良街道各社区</w:t>
            </w:r>
          </w:p>
        </w:tc>
      </w:tr>
      <w:tr w:rsidR="004E3B44" w:rsidRPr="00352D10" w14:paraId="54665E77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184F" w14:textId="4BF89F80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6F0F" w14:textId="0C7EAF08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23136105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5C8D" w14:textId="64E86DF0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孙*盈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7FB6" w14:textId="6480B547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210113********0569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57F0" w14:textId="6AC7C90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正良街道各社区</w:t>
            </w:r>
          </w:p>
        </w:tc>
      </w:tr>
      <w:tr w:rsidR="004E3B44" w:rsidRPr="00352D10" w14:paraId="3DD6D2DD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D19F" w14:textId="75B2067F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AB28" w14:textId="05B1B57F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29317717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1B0A" w14:textId="5FA41B14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马*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0BB3" w14:textId="321B1F97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210111********342X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AD4A" w14:textId="3689678A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正良街道各社区</w:t>
            </w:r>
          </w:p>
        </w:tc>
      </w:tr>
      <w:tr w:rsidR="004E3B44" w:rsidRPr="00352D10" w14:paraId="1DFFEE5C" w14:textId="77777777" w:rsidTr="00352D10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4019" w14:textId="0AD2FD97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FACA" w14:textId="3FAA3717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28736780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ED06" w14:textId="0BAD7928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史*双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F0A0" w14:textId="3F33CFDE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210114********1221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DDC0" w14:textId="2584DEA2" w:rsidR="004E3B44" w:rsidRPr="00352D10" w:rsidRDefault="004E3B44" w:rsidP="004E3B4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</w:rPr>
              <w:t>正良街道各社区</w:t>
            </w:r>
          </w:p>
        </w:tc>
      </w:tr>
    </w:tbl>
    <w:p w14:paraId="03ECB24D" w14:textId="6CECBBCE" w:rsidR="00472FF8" w:rsidRPr="00472FF8" w:rsidRDefault="00472FF8" w:rsidP="004E3B44">
      <w:pPr>
        <w:rPr>
          <w:rFonts w:ascii="微软雅黑" w:eastAsia="微软雅黑" w:hAnsi="微软雅黑" w:hint="eastAsia"/>
          <w:szCs w:val="21"/>
        </w:rPr>
      </w:pPr>
    </w:p>
    <w:sectPr w:rsidR="00472FF8" w:rsidRPr="00472FF8" w:rsidSect="00041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6949D" w14:textId="77777777" w:rsidR="00455358" w:rsidRDefault="00455358" w:rsidP="00BB60E5">
      <w:r>
        <w:separator/>
      </w:r>
    </w:p>
  </w:endnote>
  <w:endnote w:type="continuationSeparator" w:id="0">
    <w:p w14:paraId="7BA071D0" w14:textId="77777777" w:rsidR="00455358" w:rsidRDefault="00455358" w:rsidP="00BB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1474E" w14:textId="77777777" w:rsidR="00455358" w:rsidRDefault="00455358" w:rsidP="00BB60E5">
      <w:r>
        <w:separator/>
      </w:r>
    </w:p>
  </w:footnote>
  <w:footnote w:type="continuationSeparator" w:id="0">
    <w:p w14:paraId="3EA12851" w14:textId="77777777" w:rsidR="00455358" w:rsidRDefault="00455358" w:rsidP="00BB6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FF8"/>
    <w:rsid w:val="00041002"/>
    <w:rsid w:val="00352D10"/>
    <w:rsid w:val="00455358"/>
    <w:rsid w:val="00472FF8"/>
    <w:rsid w:val="004E3B44"/>
    <w:rsid w:val="005316CB"/>
    <w:rsid w:val="009165E9"/>
    <w:rsid w:val="00BB60E5"/>
    <w:rsid w:val="00BC50A1"/>
    <w:rsid w:val="00C34907"/>
    <w:rsid w:val="00D76DF4"/>
    <w:rsid w:val="00EB5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0780B"/>
  <w15:docId w15:val="{40B238A1-333A-4A5C-9E71-BD6839F9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F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72FF8"/>
    <w:rPr>
      <w:b/>
      <w:bCs/>
    </w:rPr>
  </w:style>
  <w:style w:type="character" w:customStyle="1" w:styleId="vabtmark">
    <w:name w:val="vabtmark"/>
    <w:basedOn w:val="a0"/>
    <w:rsid w:val="00472FF8"/>
  </w:style>
  <w:style w:type="paragraph" w:styleId="a5">
    <w:name w:val="header"/>
    <w:basedOn w:val="a"/>
    <w:link w:val="a6"/>
    <w:uiPriority w:val="99"/>
    <w:semiHidden/>
    <w:unhideWhenUsed/>
    <w:rsid w:val="00BB6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BB60E5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BB6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BB60E5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352D1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52D10"/>
    <w:rPr>
      <w:color w:val="800080"/>
      <w:u w:val="single"/>
    </w:rPr>
  </w:style>
  <w:style w:type="paragraph" w:customStyle="1" w:styleId="msonormal0">
    <w:name w:val="msonormal"/>
    <w:basedOn w:val="a"/>
    <w:rsid w:val="00352D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352D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352D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4">
    <w:name w:val="xl64"/>
    <w:basedOn w:val="a"/>
    <w:rsid w:val="00352D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352D10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6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永宁 裴</dc:creator>
  <cp:keywords/>
  <dc:description/>
  <cp:lastModifiedBy>永宁 裴</cp:lastModifiedBy>
  <cp:revision>9</cp:revision>
  <dcterms:created xsi:type="dcterms:W3CDTF">2021-07-30T11:14:00Z</dcterms:created>
  <dcterms:modified xsi:type="dcterms:W3CDTF">2021-08-05T07:37:00Z</dcterms:modified>
</cp:coreProperties>
</file>